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1D" w:rsidRDefault="00C26F1D" w:rsidP="00C26F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№5 - 1</w:t>
      </w:r>
      <w:r w:rsidRPr="0070764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C26F1D" w:rsidRPr="0070764F" w:rsidRDefault="00C26F1D" w:rsidP="00C26F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 «Физическая культура 1-4 класс на сайте школы, в разделе библиотека.</w:t>
      </w:r>
    </w:p>
    <w:tbl>
      <w:tblPr>
        <w:tblStyle w:val="a3"/>
        <w:tblW w:w="15412" w:type="dxa"/>
        <w:tblLook w:val="04A0"/>
      </w:tblPr>
      <w:tblGrid>
        <w:gridCol w:w="594"/>
        <w:gridCol w:w="4474"/>
        <w:gridCol w:w="2332"/>
        <w:gridCol w:w="2288"/>
        <w:gridCol w:w="2661"/>
        <w:gridCol w:w="3063"/>
      </w:tblGrid>
      <w:tr w:rsidR="00C26F1D" w:rsidTr="00C26F1D">
        <w:trPr>
          <w:trHeight w:val="632"/>
        </w:trPr>
        <w:tc>
          <w:tcPr>
            <w:tcW w:w="594" w:type="dxa"/>
            <w:vMerge w:val="restart"/>
          </w:tcPr>
          <w:p w:rsidR="00C26F1D" w:rsidRDefault="00C26F1D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4" w:type="dxa"/>
            <w:vMerge w:val="restart"/>
          </w:tcPr>
          <w:p w:rsidR="00C26F1D" w:rsidRDefault="00C26F1D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332" w:type="dxa"/>
            <w:vMerge w:val="restart"/>
          </w:tcPr>
          <w:p w:rsidR="00C26F1D" w:rsidRDefault="00C26F1D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4949" w:type="dxa"/>
            <w:gridSpan w:val="2"/>
          </w:tcPr>
          <w:p w:rsidR="00C26F1D" w:rsidRDefault="00C26F1D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063" w:type="dxa"/>
          </w:tcPr>
          <w:p w:rsidR="00C26F1D" w:rsidRDefault="00C26F1D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C26F1D" w:rsidTr="00C26F1D">
        <w:trPr>
          <w:trHeight w:val="1596"/>
        </w:trPr>
        <w:tc>
          <w:tcPr>
            <w:tcW w:w="594" w:type="dxa"/>
            <w:vMerge/>
          </w:tcPr>
          <w:p w:rsidR="00C26F1D" w:rsidRDefault="00C26F1D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vMerge/>
          </w:tcPr>
          <w:p w:rsidR="00C26F1D" w:rsidRDefault="00C26F1D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C26F1D" w:rsidRDefault="00C26F1D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C26F1D" w:rsidRDefault="00C26F1D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661" w:type="dxa"/>
          </w:tcPr>
          <w:p w:rsidR="00C26F1D" w:rsidRDefault="00C26F1D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3063" w:type="dxa"/>
          </w:tcPr>
          <w:p w:rsidR="00C26F1D" w:rsidRDefault="00C26F1D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C26F1D" w:rsidRPr="0070764F" w:rsidRDefault="00C26F1D" w:rsidP="007030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C26F1D" w:rsidRDefault="00C26F1D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учителя, </w:t>
            </w:r>
          </w:p>
          <w:p w:rsidR="00C26F1D" w:rsidRDefault="00C26F1D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C26F1D" w:rsidRPr="0070764F" w:rsidRDefault="00C26F1D" w:rsidP="007030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(для обратной </w:t>
            </w:r>
            <w:proofErr w:type="spellStart"/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сязи</w:t>
            </w:r>
            <w:proofErr w:type="spellEnd"/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26F1D" w:rsidTr="00C26F1D">
        <w:trPr>
          <w:trHeight w:val="309"/>
        </w:trPr>
        <w:tc>
          <w:tcPr>
            <w:tcW w:w="594" w:type="dxa"/>
          </w:tcPr>
          <w:p w:rsidR="00C26F1D" w:rsidRDefault="00C26F1D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4" w:type="dxa"/>
          </w:tcPr>
          <w:p w:rsidR="00C26F1D" w:rsidRDefault="00C26F1D" w:rsidP="0070302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дня</w:t>
            </w:r>
          </w:p>
          <w:p w:rsidR="00C26F1D" w:rsidRPr="002279A6" w:rsidRDefault="00C26F1D" w:rsidP="00703028">
            <w:pPr>
              <w:pStyle w:val="a4"/>
              <w:jc w:val="center"/>
              <w:rPr>
                <w:rFonts w:eastAsia="Times New Roman"/>
              </w:rPr>
            </w:pPr>
            <w:r w:rsidRPr="002279A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279A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2279A6">
              <w:rPr>
                <w:rFonts w:ascii="Times New Roman" w:hAnsi="Times New Roman" w:cs="Times New Roman"/>
                <w:sz w:val="28"/>
                <w:szCs w:val="28"/>
              </w:rPr>
              <w:t>. приложение)</w:t>
            </w:r>
          </w:p>
        </w:tc>
        <w:tc>
          <w:tcPr>
            <w:tcW w:w="2332" w:type="dxa"/>
          </w:tcPr>
          <w:p w:rsidR="00C26F1D" w:rsidRDefault="00C26F1D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05.05 по 08.05</w:t>
            </w:r>
          </w:p>
        </w:tc>
        <w:tc>
          <w:tcPr>
            <w:tcW w:w="2288" w:type="dxa"/>
          </w:tcPr>
          <w:p w:rsidR="00C26F1D" w:rsidRDefault="00C26F1D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чтение</w:t>
            </w:r>
          </w:p>
        </w:tc>
        <w:tc>
          <w:tcPr>
            <w:tcW w:w="2661" w:type="dxa"/>
          </w:tcPr>
          <w:p w:rsidR="00C26F1D" w:rsidRPr="00B43219" w:rsidRDefault="00B43219" w:rsidP="00B43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19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063" w:type="dxa"/>
          </w:tcPr>
          <w:p w:rsidR="00C26F1D" w:rsidRDefault="0073191C" w:rsidP="00703028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hyperlink r:id="rId5" w:history="1">
              <w:r w:rsidR="00C26F1D" w:rsidRPr="00414D51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Marina200270@yandex.ru</w:t>
              </w:r>
            </w:hyperlink>
          </w:p>
          <w:p w:rsidR="00C26F1D" w:rsidRPr="00BF45A1" w:rsidRDefault="00C26F1D" w:rsidP="007030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89516955364</w:t>
            </w:r>
          </w:p>
        </w:tc>
      </w:tr>
      <w:tr w:rsidR="00C26F1D" w:rsidTr="00C26F1D">
        <w:trPr>
          <w:trHeight w:val="322"/>
        </w:trPr>
        <w:tc>
          <w:tcPr>
            <w:tcW w:w="594" w:type="dxa"/>
          </w:tcPr>
          <w:p w:rsidR="00C26F1D" w:rsidRDefault="00C26F1D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4" w:type="dxa"/>
          </w:tcPr>
          <w:p w:rsidR="00C26F1D" w:rsidRDefault="00C26F1D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одежда и обувь</w:t>
            </w:r>
          </w:p>
          <w:p w:rsidR="00C26F1D" w:rsidRDefault="00C26F1D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приложение)</w:t>
            </w:r>
          </w:p>
        </w:tc>
        <w:tc>
          <w:tcPr>
            <w:tcW w:w="2332" w:type="dxa"/>
          </w:tcPr>
          <w:p w:rsidR="00C26F1D" w:rsidRDefault="00C26F1D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05.05 по 08.05</w:t>
            </w:r>
          </w:p>
        </w:tc>
        <w:tc>
          <w:tcPr>
            <w:tcW w:w="2288" w:type="dxa"/>
          </w:tcPr>
          <w:p w:rsidR="00C26F1D" w:rsidRDefault="00C26F1D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</w:tc>
        <w:tc>
          <w:tcPr>
            <w:tcW w:w="2661" w:type="dxa"/>
          </w:tcPr>
          <w:p w:rsidR="00C26F1D" w:rsidRPr="00B43219" w:rsidRDefault="00B43219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19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063" w:type="dxa"/>
          </w:tcPr>
          <w:p w:rsidR="00C26F1D" w:rsidRDefault="0073191C" w:rsidP="00703028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hyperlink r:id="rId6" w:history="1">
              <w:r w:rsidR="00C26F1D" w:rsidRPr="00414D51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Marina200270@yandex.ru</w:t>
              </w:r>
            </w:hyperlink>
          </w:p>
          <w:p w:rsidR="00C26F1D" w:rsidRDefault="00C26F1D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89516955364</w:t>
            </w:r>
          </w:p>
        </w:tc>
      </w:tr>
    </w:tbl>
    <w:p w:rsidR="00C26F1D" w:rsidRDefault="00C26F1D" w:rsidP="00C26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к заданиям</w:t>
      </w:r>
    </w:p>
    <w:tbl>
      <w:tblPr>
        <w:tblStyle w:val="a3"/>
        <w:tblW w:w="0" w:type="auto"/>
        <w:tblLook w:val="04A0"/>
      </w:tblPr>
      <w:tblGrid>
        <w:gridCol w:w="959"/>
        <w:gridCol w:w="3544"/>
        <w:gridCol w:w="10283"/>
      </w:tblGrid>
      <w:tr w:rsidR="00C26F1D" w:rsidTr="00703028">
        <w:tc>
          <w:tcPr>
            <w:tcW w:w="959" w:type="dxa"/>
          </w:tcPr>
          <w:p w:rsidR="00C26F1D" w:rsidRDefault="00C26F1D" w:rsidP="00703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C26F1D" w:rsidRDefault="00C26F1D" w:rsidP="00703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0283" w:type="dxa"/>
          </w:tcPr>
          <w:p w:rsidR="00C26F1D" w:rsidRDefault="00C26F1D" w:rsidP="00703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задания</w:t>
            </w:r>
          </w:p>
        </w:tc>
      </w:tr>
      <w:tr w:rsidR="00C26F1D" w:rsidTr="00703028">
        <w:tc>
          <w:tcPr>
            <w:tcW w:w="959" w:type="dxa"/>
          </w:tcPr>
          <w:p w:rsidR="00C26F1D" w:rsidRPr="009A45D9" w:rsidRDefault="00C26F1D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26F1D" w:rsidRDefault="00C26F1D" w:rsidP="00C26F1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дня</w:t>
            </w:r>
          </w:p>
          <w:p w:rsidR="00C26F1D" w:rsidRPr="00A411C3" w:rsidRDefault="00C26F1D" w:rsidP="007030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C26F1D" w:rsidRPr="00CC2FD0" w:rsidRDefault="00C26F1D" w:rsidP="0070302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F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рочитать с родителями стр.</w:t>
            </w:r>
            <w:r w:rsidR="00B9511E">
              <w:rPr>
                <w:rFonts w:ascii="Times New Roman" w:hAnsi="Times New Roman" w:cs="Times New Roman"/>
                <w:b/>
                <w:sz w:val="28"/>
                <w:szCs w:val="28"/>
              </w:rPr>
              <w:t>68-69</w:t>
            </w:r>
            <w:r w:rsidRPr="00CC2FD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26F1D" w:rsidRPr="00CC2FD0" w:rsidRDefault="00C26F1D" w:rsidP="00C26F1D">
            <w:pPr>
              <w:pStyle w:val="a4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(УСТНО) Знать, как правильно распределять время в режиме дня.</w:t>
            </w:r>
          </w:p>
        </w:tc>
      </w:tr>
      <w:tr w:rsidR="00C26F1D" w:rsidTr="00703028">
        <w:tc>
          <w:tcPr>
            <w:tcW w:w="959" w:type="dxa"/>
          </w:tcPr>
          <w:p w:rsidR="00C26F1D" w:rsidRPr="009A45D9" w:rsidRDefault="00C26F1D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C26F1D" w:rsidRDefault="00C26F1D" w:rsidP="00C2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одежда и обувь</w:t>
            </w:r>
          </w:p>
          <w:p w:rsidR="00C26F1D" w:rsidRPr="0059562B" w:rsidRDefault="00C26F1D" w:rsidP="00C26F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C26F1D" w:rsidRDefault="00C26F1D" w:rsidP="00703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Прочитать с родителями стр. </w:t>
            </w:r>
            <w:r w:rsidR="00B9511E">
              <w:rPr>
                <w:rFonts w:ascii="Times New Roman" w:hAnsi="Times New Roman" w:cs="Times New Roman"/>
                <w:b/>
                <w:sz w:val="28"/>
                <w:szCs w:val="28"/>
              </w:rPr>
              <w:t>75-77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26F1D" w:rsidRDefault="00C26F1D" w:rsidP="00703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Разгадать загадки, записать ответы.</w:t>
            </w:r>
          </w:p>
          <w:p w:rsidR="000E0094" w:rsidRPr="00B9511E" w:rsidRDefault="000E0094" w:rsidP="000E00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511E">
              <w:rPr>
                <w:rFonts w:ascii="Times New Roman" w:hAnsi="Times New Roman" w:cs="Times New Roman"/>
                <w:sz w:val="28"/>
                <w:szCs w:val="28"/>
              </w:rPr>
              <w:t xml:space="preserve">Если спортом заниматься, </w:t>
            </w:r>
          </w:p>
          <w:p w:rsidR="000E0094" w:rsidRPr="00B9511E" w:rsidRDefault="000E0094" w:rsidP="000E00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511E">
              <w:rPr>
                <w:rFonts w:ascii="Times New Roman" w:hAnsi="Times New Roman" w:cs="Times New Roman"/>
                <w:sz w:val="28"/>
                <w:szCs w:val="28"/>
              </w:rPr>
              <w:t>Нужно в это одеваться.</w:t>
            </w:r>
          </w:p>
          <w:p w:rsidR="000E0094" w:rsidRPr="00B9511E" w:rsidRDefault="000E0094" w:rsidP="000E00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511E">
              <w:rPr>
                <w:rFonts w:ascii="Times New Roman" w:hAnsi="Times New Roman" w:cs="Times New Roman"/>
                <w:sz w:val="28"/>
                <w:szCs w:val="28"/>
              </w:rPr>
              <w:t>Козырек есть у нее,</w:t>
            </w:r>
          </w:p>
          <w:p w:rsidR="000E0094" w:rsidRPr="00B9511E" w:rsidRDefault="000E0094" w:rsidP="000E00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511E">
              <w:rPr>
                <w:rFonts w:ascii="Times New Roman" w:hAnsi="Times New Roman" w:cs="Times New Roman"/>
                <w:sz w:val="28"/>
                <w:szCs w:val="28"/>
              </w:rPr>
              <w:t>Одевается легко.</w:t>
            </w:r>
          </w:p>
          <w:p w:rsidR="000E0094" w:rsidRPr="00B9511E" w:rsidRDefault="000E0094" w:rsidP="000E00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511E">
              <w:rPr>
                <w:rFonts w:ascii="Times New Roman" w:hAnsi="Times New Roman" w:cs="Times New Roman"/>
                <w:sz w:val="28"/>
                <w:szCs w:val="28"/>
              </w:rPr>
              <w:t>Если ветер обдувает,</w:t>
            </w:r>
          </w:p>
          <w:p w:rsidR="000E0094" w:rsidRPr="00B9511E" w:rsidRDefault="000E0094" w:rsidP="000E00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511E">
              <w:rPr>
                <w:rFonts w:ascii="Times New Roman" w:hAnsi="Times New Roman" w:cs="Times New Roman"/>
                <w:sz w:val="28"/>
                <w:szCs w:val="28"/>
              </w:rPr>
              <w:t>Ее быстрее одевают.</w:t>
            </w:r>
          </w:p>
          <w:p w:rsidR="000E0094" w:rsidRPr="00B9511E" w:rsidRDefault="000E0094" w:rsidP="000E00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511E">
              <w:rPr>
                <w:rFonts w:ascii="Times New Roman" w:hAnsi="Times New Roman" w:cs="Times New Roman"/>
                <w:sz w:val="28"/>
                <w:szCs w:val="28"/>
              </w:rPr>
              <w:t>Застегнулась ловко,</w:t>
            </w:r>
          </w:p>
          <w:p w:rsidR="00B9511E" w:rsidRDefault="000E0094" w:rsidP="00B951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511E">
              <w:rPr>
                <w:rFonts w:ascii="Times New Roman" w:hAnsi="Times New Roman" w:cs="Times New Roman"/>
                <w:sz w:val="28"/>
                <w:szCs w:val="28"/>
              </w:rPr>
              <w:t>Новая….</w:t>
            </w:r>
          </w:p>
          <w:p w:rsidR="000E0094" w:rsidRPr="00B9511E" w:rsidRDefault="000E0094" w:rsidP="00B9511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51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Спортивную одежду</w:t>
            </w:r>
            <w:r w:rsidR="00B951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B951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51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Не знает лишь невежда:</w:t>
            </w:r>
            <w:r w:rsidRPr="00B951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51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теннисные корты</w:t>
            </w:r>
            <w:r w:rsidRPr="00B951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51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надевают? </w:t>
            </w:r>
          </w:p>
          <w:p w:rsidR="000E0094" w:rsidRPr="00B9511E" w:rsidRDefault="000E0094" w:rsidP="00B951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51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Её носят все: и зимою, и летом</w:t>
            </w:r>
            <w:r w:rsidR="00B951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B951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51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спорт и прогулку</w:t>
            </w:r>
            <w:r w:rsidR="00B951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Pr="00B951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худышки, атлеты,</w:t>
            </w:r>
            <w:r w:rsidRPr="00B951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51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Студенты, рабочие, папы и мамы,</w:t>
            </w:r>
            <w:r w:rsidRPr="00B951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51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Детишки с пелёнок, солидные дамы.</w:t>
            </w:r>
            <w:r w:rsidRPr="00B951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51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 хлопка она может быть или шёлк</w:t>
            </w:r>
            <w:r w:rsidR="00B951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а,</w:t>
            </w:r>
            <w:r w:rsidRPr="00B951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51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Назвали зачем-то одежду …</w:t>
            </w:r>
          </w:p>
          <w:p w:rsidR="00C26F1D" w:rsidRPr="009970E4" w:rsidRDefault="00C26F1D" w:rsidP="000E009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70E4">
              <w:rPr>
                <w:rFonts w:ascii="Times New Roman" w:hAnsi="Times New Roman" w:cs="Times New Roman"/>
                <w:sz w:val="28"/>
                <w:szCs w:val="28"/>
              </w:rPr>
              <w:t xml:space="preserve">Сфотографировать, отослать на </w:t>
            </w:r>
            <w:proofErr w:type="spellStart"/>
            <w:r w:rsidRPr="009970E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9970E4">
              <w:rPr>
                <w:rFonts w:ascii="Times New Roman" w:hAnsi="Times New Roman" w:cs="Times New Roman"/>
                <w:sz w:val="28"/>
                <w:szCs w:val="28"/>
              </w:rPr>
              <w:t xml:space="preserve">. почту </w:t>
            </w:r>
            <w:hyperlink r:id="rId7" w:history="1">
              <w:r w:rsidRPr="009970E4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Marina200270@yandex.ru</w:t>
              </w:r>
            </w:hyperlink>
          </w:p>
        </w:tc>
      </w:tr>
    </w:tbl>
    <w:p w:rsidR="00C26F1D" w:rsidRDefault="00C26F1D" w:rsidP="00C26F1D"/>
    <w:p w:rsidR="000E570B" w:rsidRDefault="000E570B"/>
    <w:sectPr w:rsidR="000E570B" w:rsidSect="009970E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1F61"/>
    <w:multiLevelType w:val="hybridMultilevel"/>
    <w:tmpl w:val="FA12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F1D"/>
    <w:rsid w:val="000E0094"/>
    <w:rsid w:val="000E570B"/>
    <w:rsid w:val="0073191C"/>
    <w:rsid w:val="00B43219"/>
    <w:rsid w:val="00B9511E"/>
    <w:rsid w:val="00C26F1D"/>
    <w:rsid w:val="00CA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1C"/>
  </w:style>
  <w:style w:type="paragraph" w:styleId="1">
    <w:name w:val="heading 1"/>
    <w:basedOn w:val="a"/>
    <w:next w:val="a"/>
    <w:link w:val="10"/>
    <w:uiPriority w:val="9"/>
    <w:qFormat/>
    <w:rsid w:val="000E0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6F1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26F1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0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0E0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a20027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200270@yandex.ru" TargetMode="External"/><Relationship Id="rId5" Type="http://schemas.openxmlformats.org/officeDocument/2006/relationships/hyperlink" Target="mailto:Marina200270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2020-05-03T04:53:00Z</dcterms:created>
  <dcterms:modified xsi:type="dcterms:W3CDTF">2020-05-03T06:34:00Z</dcterms:modified>
</cp:coreProperties>
</file>